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5EEC" w14:textId="16DEFCCA" w:rsidR="00457B78" w:rsidRDefault="00352497">
      <w:pPr>
        <w:ind w:firstLineChars="0" w:firstLine="0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</w:t>
      </w:r>
      <w:r w:rsidR="006528F4">
        <w:rPr>
          <w:rFonts w:ascii="黑体" w:eastAsia="黑体" w:hAnsi="黑体" w:cs="仿宋_GB2312"/>
          <w:szCs w:val="32"/>
        </w:rPr>
        <w:t>1</w:t>
      </w:r>
      <w:r>
        <w:rPr>
          <w:rFonts w:ascii="黑体" w:eastAsia="黑体" w:hAnsi="黑体" w:cs="仿宋_GB2312" w:hint="eastAsia"/>
          <w:szCs w:val="32"/>
        </w:rPr>
        <w:t>：</w:t>
      </w:r>
    </w:p>
    <w:p w14:paraId="71B45973" w14:textId="0BB68460" w:rsidR="00457B78" w:rsidRPr="00066478" w:rsidRDefault="006528F4" w:rsidP="004B41C2">
      <w:pPr>
        <w:spacing w:afterLines="50" w:after="156"/>
        <w:ind w:firstLineChars="0" w:firstLine="0"/>
        <w:jc w:val="center"/>
        <w:rPr>
          <w:rFonts w:ascii="方正小标宋_GBK" w:eastAsia="方正小标宋_GBK" w:cs="Times New Roman"/>
          <w:kern w:val="0"/>
          <w:sz w:val="36"/>
          <w:szCs w:val="36"/>
          <w:lang w:bidi="en-US"/>
        </w:rPr>
      </w:pPr>
      <w:r w:rsidRPr="006528F4">
        <w:rPr>
          <w:rFonts w:ascii="方正小标宋_GBK" w:eastAsia="方正小标宋_GBK" w:cs="Times New Roman" w:hint="eastAsia"/>
          <w:kern w:val="0"/>
          <w:sz w:val="36"/>
          <w:szCs w:val="36"/>
          <w:lang w:bidi="en-US"/>
        </w:rPr>
        <w:t>2024</w:t>
      </w:r>
      <w:r w:rsidR="0064333A">
        <w:rPr>
          <w:rFonts w:ascii="方正小标宋_GBK" w:eastAsia="方正小标宋_GBK" w:cs="Times New Roman" w:hint="eastAsia"/>
          <w:kern w:val="0"/>
          <w:sz w:val="36"/>
          <w:szCs w:val="36"/>
          <w:lang w:bidi="en-US"/>
        </w:rPr>
        <w:t>年秋季</w:t>
      </w:r>
      <w:bookmarkStart w:id="0" w:name="_GoBack"/>
      <w:bookmarkEnd w:id="0"/>
      <w:r w:rsidRPr="006528F4">
        <w:rPr>
          <w:rFonts w:ascii="方正小标宋_GBK" w:eastAsia="方正小标宋_GBK" w:cs="Times New Roman" w:hint="eastAsia"/>
          <w:kern w:val="0"/>
          <w:sz w:val="36"/>
          <w:szCs w:val="36"/>
          <w:lang w:bidi="en-US"/>
        </w:rPr>
        <w:t>学期辅导员素质能力提升类培训选题指导</w:t>
      </w:r>
    </w:p>
    <w:tbl>
      <w:tblPr>
        <w:tblStyle w:val="ac"/>
        <w:tblW w:w="13887" w:type="dxa"/>
        <w:tblLook w:val="04A0" w:firstRow="1" w:lastRow="0" w:firstColumn="1" w:lastColumn="0" w:noHBand="0" w:noVBand="1"/>
      </w:tblPr>
      <w:tblGrid>
        <w:gridCol w:w="906"/>
        <w:gridCol w:w="3767"/>
        <w:gridCol w:w="5245"/>
        <w:gridCol w:w="1984"/>
        <w:gridCol w:w="993"/>
        <w:gridCol w:w="992"/>
      </w:tblGrid>
      <w:tr w:rsidR="00C065F4" w14:paraId="29022A7A" w14:textId="77777777" w:rsidTr="003A2FB9">
        <w:trPr>
          <w:trHeight w:val="827"/>
        </w:trPr>
        <w:tc>
          <w:tcPr>
            <w:tcW w:w="906" w:type="dxa"/>
            <w:vAlign w:val="center"/>
          </w:tcPr>
          <w:p w14:paraId="2ED88930" w14:textId="77777777" w:rsidR="00C065F4" w:rsidRDefault="00C065F4" w:rsidP="00C065F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767" w:type="dxa"/>
            <w:vAlign w:val="center"/>
          </w:tcPr>
          <w:p w14:paraId="6A14C077" w14:textId="4336660E" w:rsidR="00C065F4" w:rsidRDefault="004C64BE" w:rsidP="00C065F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培训主题</w:t>
            </w:r>
          </w:p>
        </w:tc>
        <w:tc>
          <w:tcPr>
            <w:tcW w:w="5245" w:type="dxa"/>
            <w:vAlign w:val="center"/>
          </w:tcPr>
          <w:p w14:paraId="4413CC61" w14:textId="2E165CE6" w:rsidR="00C065F4" w:rsidRDefault="00C065F4" w:rsidP="00C065F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984" w:type="dxa"/>
            <w:vAlign w:val="center"/>
          </w:tcPr>
          <w:p w14:paraId="2935C85A" w14:textId="7B90EBB4" w:rsidR="00C065F4" w:rsidRDefault="00C065F4" w:rsidP="00C065F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培训形式</w:t>
            </w:r>
          </w:p>
        </w:tc>
        <w:tc>
          <w:tcPr>
            <w:tcW w:w="993" w:type="dxa"/>
            <w:vAlign w:val="center"/>
          </w:tcPr>
          <w:p w14:paraId="4BD2FD4E" w14:textId="77777777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 时</w:t>
            </w:r>
          </w:p>
        </w:tc>
        <w:tc>
          <w:tcPr>
            <w:tcW w:w="992" w:type="dxa"/>
            <w:vAlign w:val="center"/>
          </w:tcPr>
          <w:p w14:paraId="784C7A71" w14:textId="77777777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C065F4" w14:paraId="4B39FE45" w14:textId="77777777" w:rsidTr="00EF14E8">
        <w:trPr>
          <w:trHeight w:val="851"/>
        </w:trPr>
        <w:tc>
          <w:tcPr>
            <w:tcW w:w="906" w:type="dxa"/>
            <w:vAlign w:val="center"/>
          </w:tcPr>
          <w:p w14:paraId="532453AD" w14:textId="4BBDFD20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/>
                <w:kern w:val="0"/>
                <w:sz w:val="24"/>
                <w:szCs w:val="24"/>
              </w:rPr>
              <w:t>10</w:t>
            </w: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767" w:type="dxa"/>
            <w:vAlign w:val="center"/>
          </w:tcPr>
          <w:p w14:paraId="21ECD1B8" w14:textId="4F002DDC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 w:rsidRPr="00BB4EAC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思想政治教育能力提升类</w:t>
            </w:r>
          </w:p>
        </w:tc>
        <w:tc>
          <w:tcPr>
            <w:tcW w:w="5245" w:type="dxa"/>
            <w:vAlign w:val="center"/>
          </w:tcPr>
          <w:p w14:paraId="6CE40F9F" w14:textId="4F64581F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心理健康专题培训1</w:t>
            </w:r>
          </w:p>
          <w:p w14:paraId="33AAE705" w14:textId="136F7A84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 w:rsidRPr="003357E4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辅导员在心理育人中的角色定位</w:t>
            </w: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与工作技巧</w:t>
            </w:r>
          </w:p>
        </w:tc>
        <w:tc>
          <w:tcPr>
            <w:tcW w:w="1984" w:type="dxa"/>
            <w:vAlign w:val="center"/>
          </w:tcPr>
          <w:p w14:paraId="1D4CB645" w14:textId="0642E58E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专题讲座</w:t>
            </w:r>
          </w:p>
          <w:p w14:paraId="715E63F6" w14:textId="22F938A7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案例分析</w:t>
            </w:r>
          </w:p>
        </w:tc>
        <w:tc>
          <w:tcPr>
            <w:tcW w:w="993" w:type="dxa"/>
            <w:vAlign w:val="center"/>
          </w:tcPr>
          <w:p w14:paraId="64BD7DFD" w14:textId="58E8EFCF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/>
                <w:kern w:val="0"/>
                <w:sz w:val="24"/>
                <w:szCs w:val="24"/>
              </w:rPr>
              <w:t>2</w:t>
            </w: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992" w:type="dxa"/>
            <w:vMerge w:val="restart"/>
            <w:vAlign w:val="center"/>
          </w:tcPr>
          <w:p w14:paraId="54974B8B" w14:textId="77777777" w:rsidR="00C065F4" w:rsidRDefault="00C065F4" w:rsidP="00C065F4">
            <w:pPr>
              <w:spacing w:line="24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065F4" w14:paraId="1AC4D816" w14:textId="77777777" w:rsidTr="00EF14E8">
        <w:trPr>
          <w:trHeight w:val="851"/>
        </w:trPr>
        <w:tc>
          <w:tcPr>
            <w:tcW w:w="906" w:type="dxa"/>
            <w:vAlign w:val="center"/>
          </w:tcPr>
          <w:p w14:paraId="0ADC70B1" w14:textId="2CD0CFBD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 w:rsidRPr="00525A3E">
              <w:rPr>
                <w:rFonts w:ascii="FangSong" w:eastAsia="FangSong" w:hAnsi="FangSong" w:cs="仿宋"/>
                <w:kern w:val="0"/>
                <w:sz w:val="24"/>
                <w:szCs w:val="24"/>
              </w:rPr>
              <w:t>10</w:t>
            </w: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767" w:type="dxa"/>
            <w:vAlign w:val="center"/>
          </w:tcPr>
          <w:p w14:paraId="239D01BC" w14:textId="54EC364D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 w:rsidRPr="006A55F3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工作方法教育类</w:t>
            </w:r>
          </w:p>
        </w:tc>
        <w:tc>
          <w:tcPr>
            <w:tcW w:w="5245" w:type="dxa"/>
            <w:vAlign w:val="center"/>
          </w:tcPr>
          <w:p w14:paraId="45DBDEB0" w14:textId="1543D561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学生资助主题培训</w:t>
            </w:r>
          </w:p>
        </w:tc>
        <w:tc>
          <w:tcPr>
            <w:tcW w:w="1984" w:type="dxa"/>
            <w:vAlign w:val="center"/>
          </w:tcPr>
          <w:p w14:paraId="13EA77BB" w14:textId="4F6D2C36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集中培训</w:t>
            </w:r>
          </w:p>
        </w:tc>
        <w:tc>
          <w:tcPr>
            <w:tcW w:w="993" w:type="dxa"/>
            <w:vAlign w:val="center"/>
          </w:tcPr>
          <w:p w14:paraId="1D02E67B" w14:textId="19125168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>
              <w:rPr>
                <w:rFonts w:ascii="FangSong" w:eastAsia="FangSong" w:hAnsi="FangSong" w:cs="仿宋"/>
                <w:kern w:val="0"/>
                <w:sz w:val="24"/>
                <w:szCs w:val="24"/>
              </w:rPr>
              <w:t>2</w:t>
            </w: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992" w:type="dxa"/>
            <w:vMerge/>
            <w:vAlign w:val="center"/>
          </w:tcPr>
          <w:p w14:paraId="1350B88E" w14:textId="77777777" w:rsidR="00C065F4" w:rsidRDefault="00C065F4" w:rsidP="00C065F4">
            <w:pPr>
              <w:spacing w:line="240" w:lineRule="auto"/>
              <w:ind w:firstLineChars="0" w:firstLine="0"/>
              <w:rPr>
                <w:rFonts w:ascii="方正小标宋简体" w:eastAsia="方正小标宋简体"/>
                <w:kern w:val="0"/>
                <w:sz w:val="44"/>
                <w:szCs w:val="44"/>
                <w:lang w:bidi="en-US"/>
              </w:rPr>
            </w:pPr>
          </w:p>
        </w:tc>
      </w:tr>
      <w:tr w:rsidR="00C065F4" w14:paraId="5C8A42CB" w14:textId="77777777" w:rsidTr="00EF14E8">
        <w:trPr>
          <w:trHeight w:val="851"/>
        </w:trPr>
        <w:tc>
          <w:tcPr>
            <w:tcW w:w="906" w:type="dxa"/>
            <w:vAlign w:val="center"/>
          </w:tcPr>
          <w:p w14:paraId="25948ED5" w14:textId="0FF42625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仿宋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767" w:type="dxa"/>
            <w:vAlign w:val="center"/>
          </w:tcPr>
          <w:p w14:paraId="7F8F6B78" w14:textId="04EBF899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 w:rsidRPr="00BB4EAC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思想政治教育能力提升类</w:t>
            </w:r>
          </w:p>
        </w:tc>
        <w:tc>
          <w:tcPr>
            <w:tcW w:w="5245" w:type="dxa"/>
            <w:vAlign w:val="center"/>
          </w:tcPr>
          <w:p w14:paraId="32006B5A" w14:textId="4D038C3B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心理健康专题培训</w:t>
            </w:r>
            <w:r>
              <w:rPr>
                <w:rFonts w:ascii="FangSong" w:eastAsia="FangSong" w:hAnsi="FangSong" w:cs="仿宋"/>
                <w:kern w:val="0"/>
                <w:sz w:val="24"/>
                <w:szCs w:val="24"/>
              </w:rPr>
              <w:t>2</w:t>
            </w:r>
          </w:p>
          <w:p w14:paraId="4F3845A3" w14:textId="552316E3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心理危机的识别与干预</w:t>
            </w:r>
          </w:p>
        </w:tc>
        <w:tc>
          <w:tcPr>
            <w:tcW w:w="1984" w:type="dxa"/>
            <w:vAlign w:val="center"/>
          </w:tcPr>
          <w:p w14:paraId="06F2F2D4" w14:textId="77777777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专题讲座</w:t>
            </w:r>
          </w:p>
          <w:p w14:paraId="3CD46A43" w14:textId="315A6A0F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案例分析</w:t>
            </w:r>
          </w:p>
        </w:tc>
        <w:tc>
          <w:tcPr>
            <w:tcW w:w="993" w:type="dxa"/>
            <w:vAlign w:val="center"/>
          </w:tcPr>
          <w:p w14:paraId="02D8894D" w14:textId="2D743FC9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/>
                <w:kern w:val="0"/>
                <w:sz w:val="24"/>
                <w:szCs w:val="24"/>
              </w:rPr>
              <w:t>2</w:t>
            </w: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992" w:type="dxa"/>
            <w:vMerge/>
            <w:vAlign w:val="center"/>
          </w:tcPr>
          <w:p w14:paraId="48180525" w14:textId="77777777" w:rsidR="00C065F4" w:rsidRDefault="00C065F4" w:rsidP="00C065F4">
            <w:pPr>
              <w:spacing w:line="240" w:lineRule="auto"/>
              <w:ind w:firstLine="880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  <w:lang w:bidi="en-US"/>
              </w:rPr>
            </w:pPr>
          </w:p>
        </w:tc>
      </w:tr>
      <w:tr w:rsidR="00C065F4" w14:paraId="21CEC69C" w14:textId="77777777" w:rsidTr="00EF14E8">
        <w:trPr>
          <w:trHeight w:val="851"/>
        </w:trPr>
        <w:tc>
          <w:tcPr>
            <w:tcW w:w="906" w:type="dxa"/>
            <w:vAlign w:val="center"/>
          </w:tcPr>
          <w:p w14:paraId="70AEB2A1" w14:textId="61C72310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仿宋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767" w:type="dxa"/>
            <w:vAlign w:val="center"/>
          </w:tcPr>
          <w:p w14:paraId="7448DD77" w14:textId="6BACCA24" w:rsidR="00C065F4" w:rsidRPr="00874EFA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 w:rsidRPr="00BB4EAC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岗位认知教育类</w:t>
            </w:r>
          </w:p>
        </w:tc>
        <w:tc>
          <w:tcPr>
            <w:tcW w:w="5245" w:type="dxa"/>
            <w:vAlign w:val="center"/>
          </w:tcPr>
          <w:p w14:paraId="7907D075" w14:textId="1511747F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 w:rsidRPr="00874EFA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辅导员</w:t>
            </w: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工作</w:t>
            </w:r>
            <w:r w:rsidRPr="00874EFA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实务培训</w:t>
            </w:r>
          </w:p>
        </w:tc>
        <w:tc>
          <w:tcPr>
            <w:tcW w:w="1984" w:type="dxa"/>
            <w:vAlign w:val="center"/>
          </w:tcPr>
          <w:p w14:paraId="3EA2B481" w14:textId="77777777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专题沙龙</w:t>
            </w:r>
          </w:p>
          <w:p w14:paraId="3BD51004" w14:textId="02F38B10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案例分析</w:t>
            </w:r>
          </w:p>
        </w:tc>
        <w:tc>
          <w:tcPr>
            <w:tcW w:w="993" w:type="dxa"/>
            <w:vAlign w:val="center"/>
          </w:tcPr>
          <w:p w14:paraId="2388788B" w14:textId="5FBFDF87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/>
                <w:kern w:val="0"/>
                <w:sz w:val="24"/>
                <w:szCs w:val="24"/>
              </w:rPr>
              <w:t>2</w:t>
            </w: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992" w:type="dxa"/>
            <w:vMerge/>
            <w:vAlign w:val="center"/>
          </w:tcPr>
          <w:p w14:paraId="458531A8" w14:textId="77777777" w:rsidR="00C065F4" w:rsidRDefault="00C065F4" w:rsidP="00C065F4">
            <w:pPr>
              <w:spacing w:line="240" w:lineRule="auto"/>
              <w:ind w:firstLine="880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  <w:lang w:bidi="en-US"/>
              </w:rPr>
            </w:pPr>
          </w:p>
        </w:tc>
      </w:tr>
      <w:tr w:rsidR="00C065F4" w14:paraId="647360E4" w14:textId="77777777" w:rsidTr="00EF14E8">
        <w:trPr>
          <w:trHeight w:val="851"/>
        </w:trPr>
        <w:tc>
          <w:tcPr>
            <w:tcW w:w="906" w:type="dxa"/>
            <w:vAlign w:val="center"/>
          </w:tcPr>
          <w:p w14:paraId="06C925F2" w14:textId="473D1F9C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 w:rsidRPr="00525A3E">
              <w:rPr>
                <w:rFonts w:ascii="FangSong" w:eastAsia="FangSong" w:hAnsi="FangSong" w:cs="仿宋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仿宋"/>
                <w:kern w:val="0"/>
                <w:sz w:val="24"/>
                <w:szCs w:val="24"/>
              </w:rPr>
              <w:t>2</w:t>
            </w: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767" w:type="dxa"/>
            <w:vAlign w:val="center"/>
          </w:tcPr>
          <w:p w14:paraId="6AF5AE5B" w14:textId="5ED3A8A2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 w:rsidRPr="006A55F3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工作方法教育类</w:t>
            </w:r>
          </w:p>
        </w:tc>
        <w:tc>
          <w:tcPr>
            <w:tcW w:w="5245" w:type="dxa"/>
            <w:vAlign w:val="center"/>
          </w:tcPr>
          <w:p w14:paraId="6DC16757" w14:textId="38691E25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舆情监控及处理专题培训</w:t>
            </w:r>
          </w:p>
        </w:tc>
        <w:tc>
          <w:tcPr>
            <w:tcW w:w="1984" w:type="dxa"/>
            <w:vAlign w:val="center"/>
          </w:tcPr>
          <w:p w14:paraId="74A3A061" w14:textId="77777777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专题讲座</w:t>
            </w:r>
          </w:p>
          <w:p w14:paraId="11CF38E6" w14:textId="444CAEC3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案例分析</w:t>
            </w:r>
          </w:p>
        </w:tc>
        <w:tc>
          <w:tcPr>
            <w:tcW w:w="993" w:type="dxa"/>
            <w:vAlign w:val="center"/>
          </w:tcPr>
          <w:p w14:paraId="20C202B7" w14:textId="77777777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2学时</w:t>
            </w:r>
          </w:p>
        </w:tc>
        <w:tc>
          <w:tcPr>
            <w:tcW w:w="992" w:type="dxa"/>
            <w:vMerge/>
            <w:vAlign w:val="center"/>
          </w:tcPr>
          <w:p w14:paraId="4DEEFD2C" w14:textId="77777777" w:rsidR="00C065F4" w:rsidRDefault="00C065F4" w:rsidP="00C065F4">
            <w:pPr>
              <w:spacing w:line="240" w:lineRule="auto"/>
              <w:ind w:firstLine="880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  <w:lang w:bidi="en-US"/>
              </w:rPr>
            </w:pPr>
          </w:p>
        </w:tc>
      </w:tr>
      <w:tr w:rsidR="00C065F4" w14:paraId="24E3747D" w14:textId="77777777" w:rsidTr="00EF14E8">
        <w:trPr>
          <w:trHeight w:val="851"/>
        </w:trPr>
        <w:tc>
          <w:tcPr>
            <w:tcW w:w="906" w:type="dxa"/>
            <w:vAlign w:val="center"/>
          </w:tcPr>
          <w:p w14:paraId="3958F7D9" w14:textId="37FA114A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 w:rsidRPr="00525A3E">
              <w:rPr>
                <w:rFonts w:ascii="FangSong" w:eastAsia="FangSong" w:hAnsi="FangSong" w:cs="仿宋"/>
                <w:kern w:val="0"/>
                <w:sz w:val="24"/>
                <w:szCs w:val="24"/>
              </w:rPr>
              <w:t>12</w:t>
            </w: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767" w:type="dxa"/>
            <w:vAlign w:val="center"/>
          </w:tcPr>
          <w:p w14:paraId="74033C4D" w14:textId="78F93BDE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 w:rsidRPr="00BB4EAC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基本理论教育类</w:t>
            </w:r>
          </w:p>
        </w:tc>
        <w:tc>
          <w:tcPr>
            <w:tcW w:w="5245" w:type="dxa"/>
            <w:vAlign w:val="center"/>
          </w:tcPr>
          <w:p w14:paraId="76DA68A0" w14:textId="6C83078B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>
              <w:rPr>
                <w:rFonts w:ascii="FangSong" w:eastAsia="FangSong" w:hAnsi="FangSong" w:hint="eastAsia"/>
                <w:kern w:val="0"/>
                <w:sz w:val="24"/>
                <w:szCs w:val="24"/>
                <w:lang w:bidi="en-US"/>
              </w:rPr>
              <w:t>《新编思想政治教育学原理》</w:t>
            </w:r>
          </w:p>
          <w:p w14:paraId="252924B0" w14:textId="6DE49FFC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>
              <w:rPr>
                <w:rFonts w:ascii="FangSong" w:eastAsia="FangSong" w:hAnsi="FangSong" w:hint="eastAsia"/>
                <w:kern w:val="0"/>
                <w:sz w:val="24"/>
                <w:szCs w:val="24"/>
                <w:lang w:bidi="en-US"/>
              </w:rPr>
              <w:t>学习分享</w:t>
            </w:r>
          </w:p>
        </w:tc>
        <w:tc>
          <w:tcPr>
            <w:tcW w:w="1984" w:type="dxa"/>
            <w:vAlign w:val="center"/>
          </w:tcPr>
          <w:p w14:paraId="3A2B59A3" w14:textId="77777777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>
              <w:rPr>
                <w:rFonts w:ascii="FangSong" w:eastAsia="FangSong" w:hAnsi="FangSong" w:hint="eastAsia"/>
                <w:kern w:val="0"/>
                <w:sz w:val="24"/>
                <w:szCs w:val="24"/>
                <w:lang w:bidi="en-US"/>
              </w:rPr>
              <w:t>专题沙龙</w:t>
            </w:r>
          </w:p>
          <w:p w14:paraId="2484554D" w14:textId="2C1A9EE7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>
              <w:rPr>
                <w:rFonts w:ascii="FangSong" w:eastAsia="FangSong" w:hAnsi="FangSong" w:hint="eastAsia"/>
                <w:kern w:val="0"/>
                <w:sz w:val="24"/>
                <w:szCs w:val="24"/>
                <w:lang w:bidi="en-US"/>
              </w:rPr>
              <w:t>观摩学习</w:t>
            </w:r>
          </w:p>
        </w:tc>
        <w:tc>
          <w:tcPr>
            <w:tcW w:w="993" w:type="dxa"/>
            <w:vAlign w:val="center"/>
          </w:tcPr>
          <w:p w14:paraId="499F29C4" w14:textId="77777777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2学时</w:t>
            </w:r>
          </w:p>
        </w:tc>
        <w:tc>
          <w:tcPr>
            <w:tcW w:w="992" w:type="dxa"/>
            <w:vMerge/>
            <w:vAlign w:val="center"/>
          </w:tcPr>
          <w:p w14:paraId="7A12235C" w14:textId="77777777" w:rsidR="00C065F4" w:rsidRDefault="00C065F4" w:rsidP="00C065F4">
            <w:pPr>
              <w:spacing w:line="240" w:lineRule="auto"/>
              <w:ind w:firstLine="880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  <w:lang w:bidi="en-US"/>
              </w:rPr>
            </w:pPr>
          </w:p>
        </w:tc>
      </w:tr>
      <w:tr w:rsidR="00C065F4" w14:paraId="00774D04" w14:textId="77777777" w:rsidTr="00EF14E8">
        <w:trPr>
          <w:trHeight w:val="851"/>
        </w:trPr>
        <w:tc>
          <w:tcPr>
            <w:tcW w:w="906" w:type="dxa"/>
            <w:vAlign w:val="center"/>
          </w:tcPr>
          <w:p w14:paraId="44F8A0D3" w14:textId="4053BFE8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 w:rsidRPr="00525A3E">
              <w:rPr>
                <w:rFonts w:ascii="FangSong" w:eastAsia="FangSong" w:hAnsi="FangSong" w:cs="仿宋"/>
                <w:kern w:val="0"/>
                <w:sz w:val="24"/>
                <w:szCs w:val="24"/>
              </w:rPr>
              <w:t>1</w:t>
            </w: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767" w:type="dxa"/>
            <w:vAlign w:val="center"/>
          </w:tcPr>
          <w:p w14:paraId="01591CC8" w14:textId="0C7ABEDE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 w:rsidRPr="006A55F3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思想政治教育能力提升类</w:t>
            </w:r>
          </w:p>
        </w:tc>
        <w:tc>
          <w:tcPr>
            <w:tcW w:w="5245" w:type="dxa"/>
            <w:vAlign w:val="center"/>
          </w:tcPr>
          <w:p w14:paraId="113E8816" w14:textId="2336DC44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心理危机学生家校共育主题研讨</w:t>
            </w:r>
          </w:p>
        </w:tc>
        <w:tc>
          <w:tcPr>
            <w:tcW w:w="1984" w:type="dxa"/>
            <w:vAlign w:val="center"/>
          </w:tcPr>
          <w:p w14:paraId="5A41BFDD" w14:textId="77777777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专题讲座</w:t>
            </w:r>
          </w:p>
          <w:p w14:paraId="30D78511" w14:textId="276A6E3C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案例分析</w:t>
            </w:r>
          </w:p>
        </w:tc>
        <w:tc>
          <w:tcPr>
            <w:tcW w:w="993" w:type="dxa"/>
            <w:vAlign w:val="center"/>
          </w:tcPr>
          <w:p w14:paraId="591A09A7" w14:textId="4C75C73C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>
              <w:rPr>
                <w:rFonts w:ascii="FangSong" w:eastAsia="FangSong" w:hAnsi="FangSong" w:cs="仿宋"/>
                <w:kern w:val="0"/>
                <w:sz w:val="24"/>
                <w:szCs w:val="24"/>
              </w:rPr>
              <w:t>2</w:t>
            </w: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992" w:type="dxa"/>
            <w:vMerge/>
            <w:vAlign w:val="center"/>
          </w:tcPr>
          <w:p w14:paraId="56F141D4" w14:textId="77777777" w:rsidR="00C065F4" w:rsidRDefault="00C065F4" w:rsidP="00C065F4">
            <w:pPr>
              <w:spacing w:line="240" w:lineRule="auto"/>
              <w:ind w:firstLine="880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  <w:lang w:bidi="en-US"/>
              </w:rPr>
            </w:pPr>
          </w:p>
        </w:tc>
      </w:tr>
      <w:tr w:rsidR="00C065F4" w14:paraId="5177E996" w14:textId="77777777" w:rsidTr="00EF14E8">
        <w:trPr>
          <w:trHeight w:val="851"/>
        </w:trPr>
        <w:tc>
          <w:tcPr>
            <w:tcW w:w="906" w:type="dxa"/>
            <w:vAlign w:val="center"/>
          </w:tcPr>
          <w:p w14:paraId="7BD2549D" w14:textId="4833B447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仿宋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1月</w:t>
            </w:r>
          </w:p>
        </w:tc>
        <w:tc>
          <w:tcPr>
            <w:tcW w:w="3767" w:type="dxa"/>
            <w:vAlign w:val="center"/>
          </w:tcPr>
          <w:p w14:paraId="10AC0850" w14:textId="5BF91101" w:rsidR="00C065F4" w:rsidRPr="0070670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 w:rsidRPr="006A55F3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岗位认知教育类</w:t>
            </w:r>
          </w:p>
        </w:tc>
        <w:tc>
          <w:tcPr>
            <w:tcW w:w="5245" w:type="dxa"/>
            <w:vAlign w:val="center"/>
          </w:tcPr>
          <w:p w14:paraId="4F04F3C9" w14:textId="1DC3A100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 w:rsidRPr="0070670E">
              <w:rPr>
                <w:rFonts w:ascii="FangSong" w:eastAsia="FangSong" w:hAnsi="FangSong" w:hint="eastAsia"/>
                <w:kern w:val="0"/>
                <w:sz w:val="24"/>
                <w:szCs w:val="24"/>
                <w:lang w:bidi="en-US"/>
              </w:rPr>
              <w:t>辅导员成长路径与育人工作思考</w:t>
            </w:r>
          </w:p>
        </w:tc>
        <w:tc>
          <w:tcPr>
            <w:tcW w:w="1984" w:type="dxa"/>
            <w:vAlign w:val="center"/>
          </w:tcPr>
          <w:p w14:paraId="18B80D5F" w14:textId="5ECE6762" w:rsidR="00C065F4" w:rsidRDefault="00F85530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>
              <w:rPr>
                <w:rFonts w:ascii="FangSong" w:eastAsia="FangSong" w:hAnsi="FangSong" w:hint="eastAsia"/>
                <w:kern w:val="0"/>
                <w:sz w:val="24"/>
                <w:szCs w:val="24"/>
                <w:lang w:bidi="en-US"/>
              </w:rPr>
              <w:t>专题讲座</w:t>
            </w:r>
          </w:p>
          <w:p w14:paraId="61466001" w14:textId="67E5B619" w:rsidR="00F85530" w:rsidRPr="00525A3E" w:rsidRDefault="00F85530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专题沙龙</w:t>
            </w:r>
          </w:p>
        </w:tc>
        <w:tc>
          <w:tcPr>
            <w:tcW w:w="993" w:type="dxa"/>
            <w:vAlign w:val="center"/>
          </w:tcPr>
          <w:p w14:paraId="3F62BF7D" w14:textId="77777777" w:rsidR="00C065F4" w:rsidRPr="00525A3E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/>
                <w:kern w:val="0"/>
                <w:sz w:val="24"/>
                <w:szCs w:val="24"/>
                <w:lang w:bidi="en-US"/>
              </w:rPr>
            </w:pPr>
            <w:r w:rsidRPr="00525A3E">
              <w:rPr>
                <w:rFonts w:ascii="FangSong" w:eastAsia="FangSong" w:hAnsi="FangSong" w:cs="仿宋" w:hint="eastAsia"/>
                <w:kern w:val="0"/>
                <w:sz w:val="24"/>
                <w:szCs w:val="24"/>
              </w:rPr>
              <w:t>2学时</w:t>
            </w:r>
          </w:p>
        </w:tc>
        <w:tc>
          <w:tcPr>
            <w:tcW w:w="992" w:type="dxa"/>
            <w:vMerge/>
            <w:vAlign w:val="center"/>
          </w:tcPr>
          <w:p w14:paraId="4A58F33B" w14:textId="77777777" w:rsidR="00C065F4" w:rsidRDefault="00C065F4" w:rsidP="00C065F4">
            <w:pPr>
              <w:spacing w:line="240" w:lineRule="auto"/>
              <w:ind w:firstLineChars="0" w:firstLine="0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  <w:lang w:bidi="en-US"/>
              </w:rPr>
            </w:pPr>
          </w:p>
        </w:tc>
      </w:tr>
    </w:tbl>
    <w:p w14:paraId="730F782C" w14:textId="5F28C292" w:rsidR="00457B78" w:rsidRDefault="00457B78" w:rsidP="003A2FB9">
      <w:pPr>
        <w:ind w:firstLineChars="0" w:firstLine="0"/>
        <w:rPr>
          <w:rFonts w:ascii="仿宋_GB2312" w:eastAsia="仿宋_GB2312"/>
          <w:szCs w:val="32"/>
        </w:rPr>
      </w:pPr>
    </w:p>
    <w:sectPr w:rsidR="00457B78" w:rsidSect="00373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80" w:right="1440" w:bottom="1080" w:left="144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207B3" w14:textId="77777777" w:rsidR="0037346B" w:rsidRDefault="0037346B">
      <w:pPr>
        <w:spacing w:line="240" w:lineRule="auto"/>
        <w:ind w:firstLine="640"/>
      </w:pPr>
      <w:r>
        <w:separator/>
      </w:r>
    </w:p>
  </w:endnote>
  <w:endnote w:type="continuationSeparator" w:id="0">
    <w:p w14:paraId="676F675C" w14:textId="77777777" w:rsidR="0037346B" w:rsidRDefault="0037346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C079" w14:textId="77777777" w:rsidR="00051B5C" w:rsidRDefault="00051B5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E9C4D" w14:textId="77777777" w:rsidR="00457B78" w:rsidRDefault="00457B7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E0E0" w14:textId="77777777" w:rsidR="00051B5C" w:rsidRDefault="00051B5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E1B8C" w14:textId="77777777" w:rsidR="0037346B" w:rsidRDefault="0037346B">
      <w:pPr>
        <w:spacing w:line="240" w:lineRule="auto"/>
        <w:ind w:firstLine="640"/>
      </w:pPr>
      <w:r>
        <w:separator/>
      </w:r>
    </w:p>
  </w:footnote>
  <w:footnote w:type="continuationSeparator" w:id="0">
    <w:p w14:paraId="170FC4E2" w14:textId="77777777" w:rsidR="0037346B" w:rsidRDefault="0037346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A5F41" w14:textId="77777777" w:rsidR="00051B5C" w:rsidRDefault="00051B5C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2AE26" w14:textId="77777777" w:rsidR="00051B5C" w:rsidRDefault="00051B5C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6494" w14:textId="77777777" w:rsidR="00051B5C" w:rsidRDefault="00051B5C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FiYjE3ZDA4MzNmMDU2YzlhNDc2Mzg3OTI0YmM5YmIifQ=="/>
  </w:docVars>
  <w:rsids>
    <w:rsidRoot w:val="00D67DE2"/>
    <w:rsid w:val="00002CDB"/>
    <w:rsid w:val="000041ED"/>
    <w:rsid w:val="00011ADF"/>
    <w:rsid w:val="000221F1"/>
    <w:rsid w:val="00035CDF"/>
    <w:rsid w:val="00051B5C"/>
    <w:rsid w:val="000569B3"/>
    <w:rsid w:val="000616CA"/>
    <w:rsid w:val="000627A9"/>
    <w:rsid w:val="000639C7"/>
    <w:rsid w:val="00063D1B"/>
    <w:rsid w:val="00066478"/>
    <w:rsid w:val="00080736"/>
    <w:rsid w:val="00087DFA"/>
    <w:rsid w:val="00092DBA"/>
    <w:rsid w:val="00093CAA"/>
    <w:rsid w:val="000A1078"/>
    <w:rsid w:val="000A41A3"/>
    <w:rsid w:val="000A776C"/>
    <w:rsid w:val="000D588D"/>
    <w:rsid w:val="000E4580"/>
    <w:rsid w:val="000E61C2"/>
    <w:rsid w:val="0010335A"/>
    <w:rsid w:val="0011222A"/>
    <w:rsid w:val="00117476"/>
    <w:rsid w:val="00131281"/>
    <w:rsid w:val="00132FC7"/>
    <w:rsid w:val="00146187"/>
    <w:rsid w:val="00166250"/>
    <w:rsid w:val="001669BF"/>
    <w:rsid w:val="00171645"/>
    <w:rsid w:val="0018051A"/>
    <w:rsid w:val="001C0F38"/>
    <w:rsid w:val="001F1502"/>
    <w:rsid w:val="001F59B0"/>
    <w:rsid w:val="001F6A9B"/>
    <w:rsid w:val="00200C0A"/>
    <w:rsid w:val="00217539"/>
    <w:rsid w:val="00233386"/>
    <w:rsid w:val="00246972"/>
    <w:rsid w:val="00264BFF"/>
    <w:rsid w:val="00285216"/>
    <w:rsid w:val="002A40CC"/>
    <w:rsid w:val="002A4D31"/>
    <w:rsid w:val="002A5A9C"/>
    <w:rsid w:val="002A5E7F"/>
    <w:rsid w:val="002C4879"/>
    <w:rsid w:val="002D3F74"/>
    <w:rsid w:val="002E33D4"/>
    <w:rsid w:val="002F0365"/>
    <w:rsid w:val="00326A42"/>
    <w:rsid w:val="003357E4"/>
    <w:rsid w:val="003455A4"/>
    <w:rsid w:val="00351CFE"/>
    <w:rsid w:val="00352497"/>
    <w:rsid w:val="00352C42"/>
    <w:rsid w:val="00354BC7"/>
    <w:rsid w:val="0037346B"/>
    <w:rsid w:val="00390F4F"/>
    <w:rsid w:val="003955E1"/>
    <w:rsid w:val="00397B71"/>
    <w:rsid w:val="00397E27"/>
    <w:rsid w:val="003A2FB9"/>
    <w:rsid w:val="003C70C8"/>
    <w:rsid w:val="003D0E96"/>
    <w:rsid w:val="003D113C"/>
    <w:rsid w:val="003D2E95"/>
    <w:rsid w:val="003E59D9"/>
    <w:rsid w:val="00405A6B"/>
    <w:rsid w:val="004062FB"/>
    <w:rsid w:val="00434365"/>
    <w:rsid w:val="00434DED"/>
    <w:rsid w:val="0044014E"/>
    <w:rsid w:val="00444868"/>
    <w:rsid w:val="0044555F"/>
    <w:rsid w:val="004567B9"/>
    <w:rsid w:val="00457B78"/>
    <w:rsid w:val="0046085B"/>
    <w:rsid w:val="00472215"/>
    <w:rsid w:val="00475A82"/>
    <w:rsid w:val="00484943"/>
    <w:rsid w:val="004B2821"/>
    <w:rsid w:val="004B41C2"/>
    <w:rsid w:val="004B6BF0"/>
    <w:rsid w:val="004B6F19"/>
    <w:rsid w:val="004C3B8C"/>
    <w:rsid w:val="004C64BE"/>
    <w:rsid w:val="004E4EF6"/>
    <w:rsid w:val="004F59E8"/>
    <w:rsid w:val="00525A3E"/>
    <w:rsid w:val="00533287"/>
    <w:rsid w:val="005426A1"/>
    <w:rsid w:val="0056386D"/>
    <w:rsid w:val="00570A8C"/>
    <w:rsid w:val="00571E8E"/>
    <w:rsid w:val="005A5A14"/>
    <w:rsid w:val="005B24B0"/>
    <w:rsid w:val="005B3579"/>
    <w:rsid w:val="005C088D"/>
    <w:rsid w:val="005C7DA6"/>
    <w:rsid w:val="005E25A6"/>
    <w:rsid w:val="005F6597"/>
    <w:rsid w:val="005F6843"/>
    <w:rsid w:val="005F7BFA"/>
    <w:rsid w:val="00601613"/>
    <w:rsid w:val="00622309"/>
    <w:rsid w:val="0064333A"/>
    <w:rsid w:val="00645942"/>
    <w:rsid w:val="006528F4"/>
    <w:rsid w:val="00654B77"/>
    <w:rsid w:val="00664346"/>
    <w:rsid w:val="00670D39"/>
    <w:rsid w:val="006823E9"/>
    <w:rsid w:val="00682D24"/>
    <w:rsid w:val="00690045"/>
    <w:rsid w:val="00694FBD"/>
    <w:rsid w:val="006A55F3"/>
    <w:rsid w:val="006A6AFB"/>
    <w:rsid w:val="006B5A07"/>
    <w:rsid w:val="006C292E"/>
    <w:rsid w:val="006E050F"/>
    <w:rsid w:val="006F0FF4"/>
    <w:rsid w:val="006F25D2"/>
    <w:rsid w:val="006F3E14"/>
    <w:rsid w:val="0070670E"/>
    <w:rsid w:val="00715DAA"/>
    <w:rsid w:val="007173A2"/>
    <w:rsid w:val="00727644"/>
    <w:rsid w:val="0074303F"/>
    <w:rsid w:val="007700EF"/>
    <w:rsid w:val="007706F6"/>
    <w:rsid w:val="00773BFF"/>
    <w:rsid w:val="00780060"/>
    <w:rsid w:val="007826A4"/>
    <w:rsid w:val="0078702B"/>
    <w:rsid w:val="007926EE"/>
    <w:rsid w:val="007A16E9"/>
    <w:rsid w:val="007A4DB3"/>
    <w:rsid w:val="007A6D33"/>
    <w:rsid w:val="007B6C1C"/>
    <w:rsid w:val="007C7819"/>
    <w:rsid w:val="007D010F"/>
    <w:rsid w:val="007E4B64"/>
    <w:rsid w:val="007F53B2"/>
    <w:rsid w:val="00800F4D"/>
    <w:rsid w:val="0080409F"/>
    <w:rsid w:val="0081180D"/>
    <w:rsid w:val="00841121"/>
    <w:rsid w:val="00850D07"/>
    <w:rsid w:val="00860012"/>
    <w:rsid w:val="00867A33"/>
    <w:rsid w:val="00874EFA"/>
    <w:rsid w:val="00875791"/>
    <w:rsid w:val="008838C7"/>
    <w:rsid w:val="00883DE4"/>
    <w:rsid w:val="008A5B94"/>
    <w:rsid w:val="008B2295"/>
    <w:rsid w:val="008B657F"/>
    <w:rsid w:val="008D432F"/>
    <w:rsid w:val="008E1397"/>
    <w:rsid w:val="008E763F"/>
    <w:rsid w:val="00911EA4"/>
    <w:rsid w:val="00912C45"/>
    <w:rsid w:val="00921BF2"/>
    <w:rsid w:val="0092678B"/>
    <w:rsid w:val="00931864"/>
    <w:rsid w:val="009458D1"/>
    <w:rsid w:val="00945E14"/>
    <w:rsid w:val="00953305"/>
    <w:rsid w:val="00953535"/>
    <w:rsid w:val="009541DA"/>
    <w:rsid w:val="00954FD2"/>
    <w:rsid w:val="00965764"/>
    <w:rsid w:val="00965A65"/>
    <w:rsid w:val="00966139"/>
    <w:rsid w:val="00976566"/>
    <w:rsid w:val="009B0F3A"/>
    <w:rsid w:val="009C5742"/>
    <w:rsid w:val="009C7CA7"/>
    <w:rsid w:val="009D6117"/>
    <w:rsid w:val="009E0716"/>
    <w:rsid w:val="009E2145"/>
    <w:rsid w:val="00A02646"/>
    <w:rsid w:val="00A07D46"/>
    <w:rsid w:val="00A2018C"/>
    <w:rsid w:val="00A46657"/>
    <w:rsid w:val="00A52361"/>
    <w:rsid w:val="00A53162"/>
    <w:rsid w:val="00A550C7"/>
    <w:rsid w:val="00A6032E"/>
    <w:rsid w:val="00A61865"/>
    <w:rsid w:val="00A62281"/>
    <w:rsid w:val="00A64E71"/>
    <w:rsid w:val="00A8350F"/>
    <w:rsid w:val="00A85814"/>
    <w:rsid w:val="00A97A95"/>
    <w:rsid w:val="00AA7BC5"/>
    <w:rsid w:val="00AB3E8C"/>
    <w:rsid w:val="00AC2051"/>
    <w:rsid w:val="00AD3141"/>
    <w:rsid w:val="00AD5368"/>
    <w:rsid w:val="00AE39BA"/>
    <w:rsid w:val="00AF4DFA"/>
    <w:rsid w:val="00AF50D0"/>
    <w:rsid w:val="00B14F14"/>
    <w:rsid w:val="00B4430E"/>
    <w:rsid w:val="00B4751B"/>
    <w:rsid w:val="00B5066F"/>
    <w:rsid w:val="00B53C53"/>
    <w:rsid w:val="00B65968"/>
    <w:rsid w:val="00B73C93"/>
    <w:rsid w:val="00B762FD"/>
    <w:rsid w:val="00B834DF"/>
    <w:rsid w:val="00B83A01"/>
    <w:rsid w:val="00B948FD"/>
    <w:rsid w:val="00BA02EC"/>
    <w:rsid w:val="00BA3F54"/>
    <w:rsid w:val="00BA5131"/>
    <w:rsid w:val="00BB0AD5"/>
    <w:rsid w:val="00BB4EAC"/>
    <w:rsid w:val="00BB747B"/>
    <w:rsid w:val="00BB7BD3"/>
    <w:rsid w:val="00BC0863"/>
    <w:rsid w:val="00BC1B4F"/>
    <w:rsid w:val="00BC225E"/>
    <w:rsid w:val="00BC58B3"/>
    <w:rsid w:val="00BD07DA"/>
    <w:rsid w:val="00BE4685"/>
    <w:rsid w:val="00BF1349"/>
    <w:rsid w:val="00BF14A1"/>
    <w:rsid w:val="00C065F4"/>
    <w:rsid w:val="00C106D2"/>
    <w:rsid w:val="00C114B8"/>
    <w:rsid w:val="00C11F73"/>
    <w:rsid w:val="00C11FE3"/>
    <w:rsid w:val="00C22B4C"/>
    <w:rsid w:val="00C3326E"/>
    <w:rsid w:val="00C33D78"/>
    <w:rsid w:val="00C34A1F"/>
    <w:rsid w:val="00C56B60"/>
    <w:rsid w:val="00C63C2D"/>
    <w:rsid w:val="00C74054"/>
    <w:rsid w:val="00C76C4C"/>
    <w:rsid w:val="00C82577"/>
    <w:rsid w:val="00C86A35"/>
    <w:rsid w:val="00C9364A"/>
    <w:rsid w:val="00CC2E8A"/>
    <w:rsid w:val="00CE01AF"/>
    <w:rsid w:val="00CE4CDD"/>
    <w:rsid w:val="00D009AF"/>
    <w:rsid w:val="00D00D89"/>
    <w:rsid w:val="00D30752"/>
    <w:rsid w:val="00D44DF2"/>
    <w:rsid w:val="00D47ABE"/>
    <w:rsid w:val="00D522EF"/>
    <w:rsid w:val="00D54C1F"/>
    <w:rsid w:val="00D67DE2"/>
    <w:rsid w:val="00D91F0E"/>
    <w:rsid w:val="00D92E4C"/>
    <w:rsid w:val="00D945B7"/>
    <w:rsid w:val="00D96867"/>
    <w:rsid w:val="00DB174B"/>
    <w:rsid w:val="00DC2393"/>
    <w:rsid w:val="00DC6AC5"/>
    <w:rsid w:val="00DC7A3E"/>
    <w:rsid w:val="00DC7B2C"/>
    <w:rsid w:val="00DE76D1"/>
    <w:rsid w:val="00E05360"/>
    <w:rsid w:val="00E13CB2"/>
    <w:rsid w:val="00E205AE"/>
    <w:rsid w:val="00E63884"/>
    <w:rsid w:val="00E64090"/>
    <w:rsid w:val="00E72983"/>
    <w:rsid w:val="00E80934"/>
    <w:rsid w:val="00E9718B"/>
    <w:rsid w:val="00E972F7"/>
    <w:rsid w:val="00EA2206"/>
    <w:rsid w:val="00EA2C06"/>
    <w:rsid w:val="00EB00FB"/>
    <w:rsid w:val="00EB639B"/>
    <w:rsid w:val="00EC49D6"/>
    <w:rsid w:val="00EF0BA9"/>
    <w:rsid w:val="00EF14E8"/>
    <w:rsid w:val="00EF2ED5"/>
    <w:rsid w:val="00F12A6E"/>
    <w:rsid w:val="00F1585F"/>
    <w:rsid w:val="00F23197"/>
    <w:rsid w:val="00F27361"/>
    <w:rsid w:val="00F43B12"/>
    <w:rsid w:val="00F65B11"/>
    <w:rsid w:val="00F6760E"/>
    <w:rsid w:val="00F71B04"/>
    <w:rsid w:val="00F72CD7"/>
    <w:rsid w:val="00F77043"/>
    <w:rsid w:val="00F85530"/>
    <w:rsid w:val="00F85CA9"/>
    <w:rsid w:val="00F90D15"/>
    <w:rsid w:val="00FA02D9"/>
    <w:rsid w:val="00FE5B7E"/>
    <w:rsid w:val="023712AD"/>
    <w:rsid w:val="03D33EF9"/>
    <w:rsid w:val="05860158"/>
    <w:rsid w:val="06CB0518"/>
    <w:rsid w:val="079C3C62"/>
    <w:rsid w:val="08B17BE1"/>
    <w:rsid w:val="0DA33F9D"/>
    <w:rsid w:val="0DFA5B87"/>
    <w:rsid w:val="12301262"/>
    <w:rsid w:val="137D56B6"/>
    <w:rsid w:val="153656F6"/>
    <w:rsid w:val="15E72E94"/>
    <w:rsid w:val="175D340E"/>
    <w:rsid w:val="1ACE017F"/>
    <w:rsid w:val="1CBB2985"/>
    <w:rsid w:val="1DB91FA2"/>
    <w:rsid w:val="24B00177"/>
    <w:rsid w:val="26D703BB"/>
    <w:rsid w:val="27F629BC"/>
    <w:rsid w:val="2A3049B2"/>
    <w:rsid w:val="2B397896"/>
    <w:rsid w:val="2E9077CD"/>
    <w:rsid w:val="2FB7522E"/>
    <w:rsid w:val="3049662E"/>
    <w:rsid w:val="37ED5C91"/>
    <w:rsid w:val="381256F7"/>
    <w:rsid w:val="38523D46"/>
    <w:rsid w:val="385775AE"/>
    <w:rsid w:val="3D6730D5"/>
    <w:rsid w:val="3F9335C1"/>
    <w:rsid w:val="414D154E"/>
    <w:rsid w:val="41ED413E"/>
    <w:rsid w:val="45D97854"/>
    <w:rsid w:val="4760647F"/>
    <w:rsid w:val="480212E4"/>
    <w:rsid w:val="48403BBB"/>
    <w:rsid w:val="495C67D2"/>
    <w:rsid w:val="49BA0A5E"/>
    <w:rsid w:val="4B180E1F"/>
    <w:rsid w:val="4BC349BE"/>
    <w:rsid w:val="4BC36FDC"/>
    <w:rsid w:val="4F274C6E"/>
    <w:rsid w:val="50CC6933"/>
    <w:rsid w:val="510247DE"/>
    <w:rsid w:val="51F6353C"/>
    <w:rsid w:val="525406E1"/>
    <w:rsid w:val="532F31A9"/>
    <w:rsid w:val="59464DA9"/>
    <w:rsid w:val="5BCA163E"/>
    <w:rsid w:val="5FEC595A"/>
    <w:rsid w:val="5FED3CA0"/>
    <w:rsid w:val="6029149D"/>
    <w:rsid w:val="602F6597"/>
    <w:rsid w:val="603718EF"/>
    <w:rsid w:val="649F3347"/>
    <w:rsid w:val="66C35C8B"/>
    <w:rsid w:val="67DA328C"/>
    <w:rsid w:val="67DA560D"/>
    <w:rsid w:val="68375275"/>
    <w:rsid w:val="69D41F5D"/>
    <w:rsid w:val="69D82651"/>
    <w:rsid w:val="6ECA6F9C"/>
    <w:rsid w:val="71EE15BC"/>
    <w:rsid w:val="72AE3C93"/>
    <w:rsid w:val="737F118B"/>
    <w:rsid w:val="746C11B7"/>
    <w:rsid w:val="76EA390C"/>
    <w:rsid w:val="7AB636E5"/>
    <w:rsid w:val="7BB3231A"/>
    <w:rsid w:val="7CA6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C1B736"/>
  <w15:docId w15:val="{C3AB9286-F9F4-4C34-9C65-DF3C92A2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200"/>
      <w:jc w:val="both"/>
    </w:pPr>
    <w:rPr>
      <w:rFonts w:ascii="Times New Roman" w:eastAsia="楷体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semiHidden/>
    <w:unhideWhenUsed/>
    <w:qFormat/>
    <w:pPr>
      <w:spacing w:line="240" w:lineRule="auto"/>
      <w:ind w:firstLineChars="0" w:firstLine="0"/>
    </w:pPr>
    <w:rPr>
      <w:rFonts w:asciiTheme="minorHAnsi" w:eastAsiaTheme="minorEastAsia" w:hAnsiTheme="minorHAnsi"/>
      <w:sz w:val="21"/>
      <w:szCs w:val="24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autoRedefine/>
    <w:uiPriority w:val="99"/>
    <w:semiHidden/>
    <w:unhideWhenUsed/>
    <w:qFormat/>
    <w:rPr>
      <w:b/>
      <w:bCs/>
    </w:rPr>
  </w:style>
  <w:style w:type="table" w:styleId="ac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黑体" w:hAnsi="Times New Roman"/>
      <w:b/>
      <w:bCs/>
      <w:kern w:val="44"/>
      <w:sz w:val="28"/>
      <w:szCs w:val="44"/>
    </w:rPr>
  </w:style>
  <w:style w:type="paragraph" w:customStyle="1" w:styleId="af0">
    <w:name w:val="公文"/>
    <w:basedOn w:val="a"/>
    <w:link w:val="af1"/>
    <w:autoRedefine/>
    <w:qFormat/>
  </w:style>
  <w:style w:type="character" w:customStyle="1" w:styleId="af1">
    <w:name w:val="公文 字符"/>
    <w:basedOn w:val="a0"/>
    <w:link w:val="af0"/>
    <w:autoRedefine/>
    <w:qFormat/>
    <w:rPr>
      <w:rFonts w:ascii="Times New Roman" w:eastAsia="楷体_GB2312" w:hAnsi="Times New Roman"/>
      <w:sz w:val="32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楷体_GB2312" w:hAnsi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楷体_GB2312" w:hAnsi="Times New Roman"/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f2">
    <w:name w:val="List Paragraph"/>
    <w:basedOn w:val="a"/>
    <w:autoRedefine/>
    <w:uiPriority w:val="34"/>
    <w:qFormat/>
    <w:pPr>
      <w:ind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楷体_GB2312" w:hAnsi="Times New Roman"/>
      <w:sz w:val="32"/>
    </w:rPr>
  </w:style>
  <w:style w:type="character" w:customStyle="1" w:styleId="ab">
    <w:name w:val="批注主题 字符"/>
    <w:basedOn w:val="a4"/>
    <w:link w:val="aa"/>
    <w:autoRedefine/>
    <w:uiPriority w:val="99"/>
    <w:semiHidden/>
    <w:qFormat/>
    <w:rPr>
      <w:rFonts w:ascii="Times New Roman" w:eastAsia="楷体_GB2312" w:hAnsi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88D5-3B57-4345-BEBF-A79D0888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lenovo;查理不会冲浪</dc:creator>
  <cp:lastModifiedBy>查理不会冲浪</cp:lastModifiedBy>
  <cp:revision>224</cp:revision>
  <cp:lastPrinted>2024-04-03T01:14:00Z</cp:lastPrinted>
  <dcterms:created xsi:type="dcterms:W3CDTF">2024-03-07T10:25:00Z</dcterms:created>
  <dcterms:modified xsi:type="dcterms:W3CDTF">2024-09-26T01:20:00Z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A23684DF9DD44BD2AB09F5639D77129A_12</vt:lpwstr>
  </property>
</Properties>
</file>